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9FE0C" w14:textId="496EAFF4" w:rsidR="00FB087A" w:rsidRDefault="00295672">
      <w:r>
        <w:t xml:space="preserve">Wyniki – </w:t>
      </w:r>
      <w:r w:rsidR="00C16B08">
        <w:t>Krzepnięcie krwi</w:t>
      </w:r>
      <w:r>
        <w:t xml:space="preserve"> – </w:t>
      </w:r>
      <w:r w:rsidR="003F243E">
        <w:t>OML</w:t>
      </w:r>
      <w:r>
        <w:t xml:space="preserve"> Grupa </w:t>
      </w:r>
      <w:r w:rsidR="003F243E">
        <w:t>6</w:t>
      </w:r>
    </w:p>
    <w:p w14:paraId="2675E588" w14:textId="5F9AB085" w:rsidR="00345B22" w:rsidRDefault="00C16B08">
      <w:r>
        <w:t>230948</w:t>
      </w:r>
      <w:r>
        <w:tab/>
      </w:r>
      <w:r>
        <w:tab/>
        <w:t>3.5</w:t>
      </w:r>
    </w:p>
    <w:p w14:paraId="13206C58" w14:textId="5D083479" w:rsidR="003F243E" w:rsidRDefault="003F243E">
      <w:r>
        <w:t>230969</w:t>
      </w:r>
      <w:r>
        <w:tab/>
      </w:r>
      <w:r>
        <w:tab/>
        <w:t>3.5</w:t>
      </w:r>
    </w:p>
    <w:p w14:paraId="78631A29" w14:textId="2E6C808F" w:rsidR="003F243E" w:rsidRPr="00C16B08" w:rsidRDefault="003F243E">
      <w:r>
        <w:t>230968</w:t>
      </w:r>
      <w:r>
        <w:tab/>
      </w:r>
      <w:r>
        <w:tab/>
      </w:r>
      <w:r w:rsidR="00C16B08">
        <w:rPr>
          <w:bCs/>
        </w:rPr>
        <w:t>3.0</w:t>
      </w:r>
    </w:p>
    <w:p w14:paraId="28A8458C" w14:textId="0E80FC29" w:rsidR="003F243E" w:rsidRDefault="00C16B08">
      <w:r>
        <w:t>230905</w:t>
      </w:r>
      <w:r>
        <w:tab/>
      </w:r>
      <w:r>
        <w:tab/>
        <w:t>4 -</w:t>
      </w:r>
    </w:p>
    <w:p w14:paraId="1663A3AA" w14:textId="10A66307" w:rsidR="003F243E" w:rsidRDefault="00C16B08">
      <w:r>
        <w:t>230935</w:t>
      </w:r>
      <w:r>
        <w:tab/>
      </w:r>
      <w:r>
        <w:tab/>
        <w:t>3.5</w:t>
      </w:r>
    </w:p>
    <w:p w14:paraId="115259D9" w14:textId="14384DDE" w:rsidR="003F243E" w:rsidRDefault="00C16B08">
      <w:r>
        <w:t>230954</w:t>
      </w:r>
      <w:r>
        <w:tab/>
      </w:r>
      <w:r>
        <w:tab/>
        <w:t>3.5</w:t>
      </w:r>
    </w:p>
    <w:p w14:paraId="1F392687" w14:textId="3581DDAE" w:rsidR="003F243E" w:rsidRDefault="003F243E">
      <w:r>
        <w:t>230952</w:t>
      </w:r>
      <w:r>
        <w:tab/>
      </w:r>
      <w:r>
        <w:tab/>
      </w:r>
      <w:r w:rsidR="00C16B08">
        <w:rPr>
          <w:bCs/>
        </w:rPr>
        <w:t>3.5</w:t>
      </w:r>
    </w:p>
    <w:p w14:paraId="126D0E9C" w14:textId="19C7DF81" w:rsidR="003F243E" w:rsidRPr="00C16B08" w:rsidRDefault="003F243E">
      <w:r>
        <w:t>230962</w:t>
      </w:r>
      <w:r>
        <w:tab/>
      </w:r>
      <w:r>
        <w:tab/>
      </w:r>
      <w:r w:rsidR="00C16B08">
        <w:rPr>
          <w:bCs/>
        </w:rPr>
        <w:t>4.0</w:t>
      </w:r>
    </w:p>
    <w:p w14:paraId="1EBA9F47" w14:textId="23D619E1" w:rsidR="003F243E" w:rsidRPr="003F243E" w:rsidRDefault="00C16B08">
      <w:r>
        <w:t>230951</w:t>
      </w:r>
      <w:r>
        <w:tab/>
      </w:r>
      <w:r>
        <w:tab/>
        <w:t>4.5</w:t>
      </w:r>
      <w:bookmarkStart w:id="0" w:name="_GoBack"/>
      <w:bookmarkEnd w:id="0"/>
    </w:p>
    <w:sectPr w:rsidR="003F243E" w:rsidRPr="003F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2B27B" w14:textId="77777777" w:rsidR="007812DD" w:rsidRDefault="007812DD" w:rsidP="00345B22">
      <w:pPr>
        <w:spacing w:after="0" w:line="240" w:lineRule="auto"/>
      </w:pPr>
      <w:r>
        <w:separator/>
      </w:r>
    </w:p>
  </w:endnote>
  <w:endnote w:type="continuationSeparator" w:id="0">
    <w:p w14:paraId="036E5B2A" w14:textId="77777777" w:rsidR="007812DD" w:rsidRDefault="007812DD" w:rsidP="003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FFFA0" w14:textId="77777777" w:rsidR="007812DD" w:rsidRDefault="007812DD" w:rsidP="00345B22">
      <w:pPr>
        <w:spacing w:after="0" w:line="240" w:lineRule="auto"/>
      </w:pPr>
      <w:r>
        <w:separator/>
      </w:r>
    </w:p>
  </w:footnote>
  <w:footnote w:type="continuationSeparator" w:id="0">
    <w:p w14:paraId="4DEB7A63" w14:textId="77777777" w:rsidR="007812DD" w:rsidRDefault="007812DD" w:rsidP="003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2"/>
    <w:rsid w:val="00050F3B"/>
    <w:rsid w:val="000E4FAF"/>
    <w:rsid w:val="0013090C"/>
    <w:rsid w:val="0016574F"/>
    <w:rsid w:val="0020043E"/>
    <w:rsid w:val="00205C10"/>
    <w:rsid w:val="00295672"/>
    <w:rsid w:val="002F241B"/>
    <w:rsid w:val="00345B22"/>
    <w:rsid w:val="003D1B0F"/>
    <w:rsid w:val="003F243E"/>
    <w:rsid w:val="00413282"/>
    <w:rsid w:val="00450BBD"/>
    <w:rsid w:val="00473F8E"/>
    <w:rsid w:val="004E73D8"/>
    <w:rsid w:val="00543B1D"/>
    <w:rsid w:val="0054609A"/>
    <w:rsid w:val="0058290C"/>
    <w:rsid w:val="005C779D"/>
    <w:rsid w:val="005D275F"/>
    <w:rsid w:val="00696690"/>
    <w:rsid w:val="007812DD"/>
    <w:rsid w:val="007829BA"/>
    <w:rsid w:val="007E72FF"/>
    <w:rsid w:val="008B54D3"/>
    <w:rsid w:val="008D0D62"/>
    <w:rsid w:val="008F6704"/>
    <w:rsid w:val="00936017"/>
    <w:rsid w:val="0095693D"/>
    <w:rsid w:val="009C3B66"/>
    <w:rsid w:val="00AC5F3F"/>
    <w:rsid w:val="00B64D44"/>
    <w:rsid w:val="00B738FC"/>
    <w:rsid w:val="00B94994"/>
    <w:rsid w:val="00BA4A8E"/>
    <w:rsid w:val="00BE326C"/>
    <w:rsid w:val="00BF7340"/>
    <w:rsid w:val="00C16B08"/>
    <w:rsid w:val="00C92003"/>
    <w:rsid w:val="00D36904"/>
    <w:rsid w:val="00D73C52"/>
    <w:rsid w:val="00DE3CF0"/>
    <w:rsid w:val="00E078C0"/>
    <w:rsid w:val="00E30EE0"/>
    <w:rsid w:val="00E50438"/>
    <w:rsid w:val="00E6462D"/>
    <w:rsid w:val="00EB0144"/>
    <w:rsid w:val="00F131A9"/>
    <w:rsid w:val="00F90176"/>
    <w:rsid w:val="00FB087A"/>
    <w:rsid w:val="00FE006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B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5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B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B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5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2024-11-29T16:36:00Z</dcterms:created>
  <dcterms:modified xsi:type="dcterms:W3CDTF">2024-11-29T16:36:00Z</dcterms:modified>
</cp:coreProperties>
</file>