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2" w:rsidRPr="008F1AA0" w:rsidRDefault="008F1AA0">
      <w:pPr>
        <w:rPr>
          <w:b/>
        </w:rPr>
      </w:pPr>
      <w:r w:rsidRPr="008F1AA0">
        <w:rPr>
          <w:b/>
        </w:rPr>
        <w:t xml:space="preserve">Wyniki zaliczenia grupa 5 w dniu </w:t>
      </w:r>
      <w:r w:rsidR="00A247C6">
        <w:rPr>
          <w:b/>
        </w:rPr>
        <w:t>15</w:t>
      </w:r>
      <w:r w:rsidRPr="008F1AA0">
        <w:rPr>
          <w:b/>
        </w:rPr>
        <w:t>.</w:t>
      </w:r>
      <w:r w:rsidR="00A247C6">
        <w:rPr>
          <w:b/>
        </w:rPr>
        <w:t>03</w:t>
      </w:r>
      <w:r w:rsidRPr="008F1AA0">
        <w:rPr>
          <w:b/>
        </w:rPr>
        <w:t>.2024</w:t>
      </w:r>
    </w:p>
    <w:p w:rsidR="008F1AA0" w:rsidRDefault="00187AE0" w:rsidP="008F1AA0">
      <w:r>
        <w:tab/>
      </w:r>
      <w:r w:rsidR="008F1AA0">
        <w:t>nr indeksu</w:t>
      </w:r>
      <w:r w:rsidR="008F1AA0">
        <w:tab/>
        <w:t>Ocena śr.</w:t>
      </w:r>
    </w:p>
    <w:p w:rsidR="008F1AA0" w:rsidRDefault="00187AE0" w:rsidP="008F1AA0">
      <w:r>
        <w:tab/>
      </w:r>
      <w:r w:rsidR="008F1AA0">
        <w:t>210429</w:t>
      </w:r>
      <w:r w:rsidR="008F1AA0">
        <w:tab/>
      </w:r>
      <w:r w:rsidR="008F1AA0">
        <w:tab/>
      </w:r>
      <w:r w:rsidR="00A247C6">
        <w:t>4</w:t>
      </w:r>
      <w:r w:rsidR="008F1AA0">
        <w:t>,5</w:t>
      </w:r>
    </w:p>
    <w:p w:rsidR="008F1AA0" w:rsidRDefault="008F1AA0" w:rsidP="008F1AA0">
      <w:r>
        <w:tab/>
        <w:t>210797</w:t>
      </w:r>
      <w:r>
        <w:tab/>
      </w:r>
      <w:r>
        <w:tab/>
      </w:r>
      <w:r w:rsidR="00A247C6">
        <w:t>2</w:t>
      </w:r>
    </w:p>
    <w:p w:rsidR="008F1AA0" w:rsidRDefault="00187AE0" w:rsidP="008F1AA0">
      <w:r>
        <w:tab/>
      </w:r>
      <w:r w:rsidR="008F1AA0">
        <w:t>210389</w:t>
      </w:r>
      <w:r w:rsidR="008F1AA0">
        <w:tab/>
      </w:r>
      <w:r w:rsidR="008F1AA0">
        <w:tab/>
        <w:t>5</w:t>
      </w:r>
    </w:p>
    <w:p w:rsidR="008F1AA0" w:rsidRDefault="008F1AA0" w:rsidP="008F1AA0">
      <w:r>
        <w:tab/>
        <w:t>210415</w:t>
      </w:r>
      <w:r>
        <w:tab/>
      </w:r>
      <w:r>
        <w:tab/>
        <w:t>5</w:t>
      </w:r>
    </w:p>
    <w:p w:rsidR="008F1AA0" w:rsidRDefault="008F1AA0" w:rsidP="008F1AA0">
      <w:r>
        <w:tab/>
        <w:t>202592</w:t>
      </w:r>
      <w:r>
        <w:tab/>
      </w:r>
      <w:r>
        <w:tab/>
        <w:t>5</w:t>
      </w:r>
    </w:p>
    <w:p w:rsidR="008F1AA0" w:rsidRDefault="008F1AA0" w:rsidP="008F1AA0">
      <w:r>
        <w:tab/>
        <w:t>210374</w:t>
      </w:r>
      <w:r>
        <w:tab/>
      </w:r>
      <w:r>
        <w:tab/>
        <w:t>5</w:t>
      </w:r>
    </w:p>
    <w:p w:rsidR="008F1AA0" w:rsidRDefault="008F1AA0" w:rsidP="008F1AA0">
      <w:r>
        <w:tab/>
        <w:t>210795</w:t>
      </w:r>
      <w:r>
        <w:tab/>
      </w:r>
      <w:r>
        <w:tab/>
      </w:r>
      <w:r w:rsidR="00A247C6">
        <w:t>5</w:t>
      </w:r>
    </w:p>
    <w:p w:rsidR="008F1AA0" w:rsidRDefault="008F1AA0" w:rsidP="008F1AA0">
      <w:r>
        <w:tab/>
        <w:t>212473</w:t>
      </w:r>
      <w:r>
        <w:tab/>
      </w:r>
      <w:r>
        <w:tab/>
      </w:r>
      <w:r w:rsidR="00A247C6">
        <w:t>2</w:t>
      </w:r>
      <w:bookmarkStart w:id="0" w:name="_GoBack"/>
      <w:bookmarkEnd w:id="0"/>
    </w:p>
    <w:sectPr w:rsidR="008F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A0"/>
    <w:rsid w:val="00187AE0"/>
    <w:rsid w:val="008F1AA0"/>
    <w:rsid w:val="00977F82"/>
    <w:rsid w:val="00A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Mirowski</dc:creator>
  <cp:lastModifiedBy>Agnieszka Jeleń</cp:lastModifiedBy>
  <cp:revision>2</cp:revision>
  <dcterms:created xsi:type="dcterms:W3CDTF">2024-03-15T15:43:00Z</dcterms:created>
  <dcterms:modified xsi:type="dcterms:W3CDTF">2024-03-15T15:43:00Z</dcterms:modified>
</cp:coreProperties>
</file>