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036B" w14:textId="56C5CE21" w:rsidR="00F3693F" w:rsidRDefault="00CE4E94">
      <w:r>
        <w:t>Wyniki zaliczenia gr. 7 „Krzepnięcie krwi”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50"/>
      </w:tblGrid>
      <w:tr w:rsidR="00CE4E94" w14:paraId="41098BE4" w14:textId="77777777" w:rsidTr="00CE4E94">
        <w:tc>
          <w:tcPr>
            <w:tcW w:w="1555" w:type="dxa"/>
          </w:tcPr>
          <w:p w14:paraId="1C36BF10" w14:textId="1012DA8C" w:rsidR="00CE4E94" w:rsidRDefault="00CE4E94">
            <w:r>
              <w:t>Nr indeksu</w:t>
            </w:r>
          </w:p>
        </w:tc>
        <w:tc>
          <w:tcPr>
            <w:tcW w:w="850" w:type="dxa"/>
          </w:tcPr>
          <w:p w14:paraId="7B4C814E" w14:textId="513A860C" w:rsidR="00CE4E94" w:rsidRDefault="00CE4E94">
            <w:r>
              <w:t>Ocena</w:t>
            </w:r>
          </w:p>
        </w:tc>
      </w:tr>
      <w:tr w:rsidR="00CE4E94" w14:paraId="586654B9" w14:textId="77777777" w:rsidTr="00CE4E94">
        <w:tc>
          <w:tcPr>
            <w:tcW w:w="1555" w:type="dxa"/>
          </w:tcPr>
          <w:p w14:paraId="26487BBA" w14:textId="110F1E46" w:rsidR="00CE4E94" w:rsidRDefault="00CE4E94">
            <w:r>
              <w:t>221180</w:t>
            </w:r>
          </w:p>
        </w:tc>
        <w:tc>
          <w:tcPr>
            <w:tcW w:w="850" w:type="dxa"/>
          </w:tcPr>
          <w:p w14:paraId="45BF5680" w14:textId="0C091AF4" w:rsidR="00CE4E94" w:rsidRDefault="00CE4E94">
            <w:r>
              <w:t>4</w:t>
            </w:r>
          </w:p>
        </w:tc>
      </w:tr>
      <w:tr w:rsidR="00CE4E94" w14:paraId="7E11BA3A" w14:textId="77777777" w:rsidTr="00CE4E94">
        <w:tc>
          <w:tcPr>
            <w:tcW w:w="1555" w:type="dxa"/>
          </w:tcPr>
          <w:p w14:paraId="68CD3072" w14:textId="783B4D3D" w:rsidR="00CE4E94" w:rsidRDefault="00CE4E94">
            <w:r>
              <w:t>221264</w:t>
            </w:r>
          </w:p>
        </w:tc>
        <w:tc>
          <w:tcPr>
            <w:tcW w:w="850" w:type="dxa"/>
          </w:tcPr>
          <w:p w14:paraId="22C86D31" w14:textId="4FD98FC8" w:rsidR="00CE4E94" w:rsidRDefault="00CE4E94">
            <w:r>
              <w:t>4</w:t>
            </w:r>
          </w:p>
        </w:tc>
      </w:tr>
      <w:tr w:rsidR="00CE4E94" w14:paraId="15BC9445" w14:textId="77777777" w:rsidTr="00CE4E94">
        <w:tc>
          <w:tcPr>
            <w:tcW w:w="1555" w:type="dxa"/>
          </w:tcPr>
          <w:p w14:paraId="09224393" w14:textId="4BBBBBBB" w:rsidR="00CE4E94" w:rsidRDefault="00CE4E94">
            <w:r>
              <w:t>221309</w:t>
            </w:r>
          </w:p>
        </w:tc>
        <w:tc>
          <w:tcPr>
            <w:tcW w:w="850" w:type="dxa"/>
          </w:tcPr>
          <w:p w14:paraId="028725AA" w14:textId="4D46DE46" w:rsidR="00CE4E94" w:rsidRDefault="00CE4E94">
            <w:r>
              <w:t>3,5</w:t>
            </w:r>
          </w:p>
        </w:tc>
      </w:tr>
      <w:tr w:rsidR="00CE4E94" w14:paraId="26BC002E" w14:textId="77777777" w:rsidTr="00CE4E94">
        <w:tc>
          <w:tcPr>
            <w:tcW w:w="1555" w:type="dxa"/>
          </w:tcPr>
          <w:p w14:paraId="7E90E6AB" w14:textId="02CA86B2" w:rsidR="00CE4E94" w:rsidRDefault="00CE4E94">
            <w:r>
              <w:t>221182</w:t>
            </w:r>
          </w:p>
        </w:tc>
        <w:tc>
          <w:tcPr>
            <w:tcW w:w="850" w:type="dxa"/>
          </w:tcPr>
          <w:p w14:paraId="17EE2988" w14:textId="32CA048A" w:rsidR="00CE4E94" w:rsidRDefault="00CE4E94">
            <w:r>
              <w:t>4</w:t>
            </w:r>
          </w:p>
        </w:tc>
      </w:tr>
      <w:tr w:rsidR="00CE4E94" w14:paraId="1561FE0D" w14:textId="77777777" w:rsidTr="00CE4E94">
        <w:tc>
          <w:tcPr>
            <w:tcW w:w="1555" w:type="dxa"/>
          </w:tcPr>
          <w:p w14:paraId="155F99EA" w14:textId="2F92309C" w:rsidR="00CE4E94" w:rsidRDefault="00CE4E94">
            <w:r>
              <w:t>221214</w:t>
            </w:r>
          </w:p>
        </w:tc>
        <w:tc>
          <w:tcPr>
            <w:tcW w:w="850" w:type="dxa"/>
          </w:tcPr>
          <w:p w14:paraId="0FA05823" w14:textId="0B1CE532" w:rsidR="00CE4E94" w:rsidRDefault="00CE4E94">
            <w:r>
              <w:t>4</w:t>
            </w:r>
          </w:p>
        </w:tc>
      </w:tr>
      <w:tr w:rsidR="00CE4E94" w14:paraId="7C6F1C70" w14:textId="77777777" w:rsidTr="00CE4E94">
        <w:tc>
          <w:tcPr>
            <w:tcW w:w="1555" w:type="dxa"/>
          </w:tcPr>
          <w:p w14:paraId="6B5BE933" w14:textId="613C54AC" w:rsidR="00CE4E94" w:rsidRDefault="00CE4E94">
            <w:r>
              <w:t>221219</w:t>
            </w:r>
          </w:p>
        </w:tc>
        <w:tc>
          <w:tcPr>
            <w:tcW w:w="850" w:type="dxa"/>
          </w:tcPr>
          <w:p w14:paraId="400E375F" w14:textId="6E917871" w:rsidR="00CE4E94" w:rsidRDefault="00CE4E94">
            <w:r>
              <w:t>3</w:t>
            </w:r>
          </w:p>
        </w:tc>
      </w:tr>
    </w:tbl>
    <w:p w14:paraId="716C30B6" w14:textId="77777777" w:rsidR="00CE4E94" w:rsidRDefault="00CE4E94"/>
    <w:sectPr w:rsidR="00CE4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94"/>
    <w:rsid w:val="00356D24"/>
    <w:rsid w:val="008C73FA"/>
    <w:rsid w:val="00CE4E94"/>
    <w:rsid w:val="00F3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FD1E"/>
  <w15:chartTrackingRefBased/>
  <w15:docId w15:val="{10602615-00E0-4D27-8E18-63BB13E3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4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107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Jacek Pietrzak</cp:lastModifiedBy>
  <cp:revision>1</cp:revision>
  <dcterms:created xsi:type="dcterms:W3CDTF">2023-12-22T03:00:00Z</dcterms:created>
  <dcterms:modified xsi:type="dcterms:W3CDTF">2023-12-22T03:03:00Z</dcterms:modified>
</cp:coreProperties>
</file>