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E" w:rsidRDefault="001D1946">
      <w:r>
        <w:t>Wyniki GRUPA 4 ćw. 1</w:t>
      </w:r>
      <w:r w:rsidR="00F86648">
        <w:t xml:space="preserve"> i ćw. 2</w:t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1D1946" w:rsidRDefault="001D1946">
      <w:r>
        <w:tab/>
      </w:r>
      <w:r>
        <w:tab/>
      </w:r>
      <w:r>
        <w:tab/>
        <w:t>23.11.</w:t>
      </w:r>
      <w:r w:rsidR="00F86648">
        <w:tab/>
      </w:r>
      <w:r w:rsidR="00F86648">
        <w:tab/>
        <w:t>30.11.2023</w:t>
      </w:r>
    </w:p>
    <w:p w:rsidR="001D1946" w:rsidRDefault="001D1946" w:rsidP="001D1946">
      <w:r>
        <w:t>Nr indeksu</w:t>
      </w:r>
      <w:r>
        <w:tab/>
      </w:r>
      <w:r>
        <w:tab/>
        <w:t>ocena</w:t>
      </w:r>
      <w:r>
        <w:tab/>
      </w:r>
      <w:r>
        <w:tab/>
        <w:t>ocena</w:t>
      </w:r>
    </w:p>
    <w:p w:rsidR="001D1946" w:rsidRDefault="001D1946" w:rsidP="001D1946">
      <w:r>
        <w:t>221258</w:t>
      </w:r>
      <w:r>
        <w:tab/>
      </w:r>
      <w:r>
        <w:tab/>
      </w:r>
      <w:r>
        <w:tab/>
        <w:t>4,5</w:t>
      </w:r>
      <w:r w:rsidR="00F86648">
        <w:tab/>
      </w:r>
      <w:r w:rsidR="00F86648">
        <w:tab/>
        <w:t xml:space="preserve">3,5 - + </w:t>
      </w:r>
      <w:proofErr w:type="spellStart"/>
      <w:r w:rsidR="00F86648">
        <w:t>spr</w:t>
      </w:r>
      <w:proofErr w:type="spellEnd"/>
      <w:r w:rsidR="00F86648">
        <w:t>. = 4</w:t>
      </w:r>
      <w:r>
        <w:tab/>
      </w:r>
    </w:p>
    <w:p w:rsidR="001D1946" w:rsidRDefault="001D1946" w:rsidP="001D1946">
      <w:r>
        <w:t>221156</w:t>
      </w:r>
      <w:r>
        <w:tab/>
      </w:r>
      <w:r>
        <w:tab/>
      </w:r>
      <w:r>
        <w:tab/>
        <w:t>5</w:t>
      </w:r>
      <w:r w:rsidR="00F86648">
        <w:tab/>
      </w:r>
      <w:r w:rsidR="00F86648">
        <w:tab/>
        <w:t>3,5 i + akt. = 4</w:t>
      </w:r>
      <w:r>
        <w:tab/>
      </w:r>
      <w:r>
        <w:tab/>
      </w:r>
      <w:r>
        <w:tab/>
      </w:r>
    </w:p>
    <w:p w:rsidR="001D1946" w:rsidRDefault="001D1946" w:rsidP="001D1946">
      <w:r>
        <w:t>221282</w:t>
      </w:r>
      <w:r>
        <w:tab/>
      </w:r>
      <w:r>
        <w:tab/>
      </w:r>
      <w:r>
        <w:tab/>
        <w:t>4,5</w:t>
      </w:r>
      <w:r w:rsidR="00F86648">
        <w:tab/>
      </w:r>
      <w:r w:rsidR="00F86648">
        <w:tab/>
        <w:t>4 i + akt. = 4,5</w:t>
      </w:r>
      <w:r w:rsidR="00F86648">
        <w:tab/>
      </w:r>
      <w:r w:rsidR="00F86648">
        <w:tab/>
      </w:r>
      <w:r>
        <w:tab/>
      </w:r>
      <w:r>
        <w:tab/>
      </w:r>
      <w:r>
        <w:tab/>
      </w:r>
    </w:p>
    <w:p w:rsidR="001D1946" w:rsidRDefault="001D1946" w:rsidP="001D1946">
      <w:r>
        <w:t>221194</w:t>
      </w:r>
      <w:r>
        <w:tab/>
      </w:r>
      <w:r>
        <w:tab/>
      </w:r>
      <w:r>
        <w:tab/>
        <w:t>4</w:t>
      </w:r>
      <w:r w:rsidR="00F86648">
        <w:tab/>
      </w:r>
      <w:r w:rsidR="00F86648">
        <w:tab/>
        <w:t>nb.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1946" w:rsidRDefault="001D1946" w:rsidP="001D1946">
      <w:r>
        <w:t>221154</w:t>
      </w:r>
      <w:r>
        <w:tab/>
      </w:r>
      <w:r>
        <w:tab/>
      </w:r>
      <w:r>
        <w:tab/>
        <w:t>3,5</w:t>
      </w:r>
      <w:r w:rsidR="00F86648">
        <w:tab/>
      </w:r>
      <w:r w:rsidR="00F86648">
        <w:tab/>
        <w:t>3</w:t>
      </w:r>
    </w:p>
    <w:p w:rsidR="001D1946" w:rsidRDefault="001D1946" w:rsidP="001D1946">
      <w:r>
        <w:t>221201</w:t>
      </w:r>
      <w:r>
        <w:tab/>
      </w:r>
      <w:r>
        <w:tab/>
      </w:r>
      <w:r>
        <w:tab/>
        <w:t>4,5</w:t>
      </w:r>
      <w:r w:rsidR="00F86648">
        <w:tab/>
      </w:r>
      <w:r w:rsidR="00F86648">
        <w:tab/>
        <w:t>4 i + akt. = 4,5</w:t>
      </w:r>
      <w:r>
        <w:tab/>
      </w:r>
      <w:r>
        <w:tab/>
      </w:r>
      <w:r>
        <w:tab/>
      </w:r>
    </w:p>
    <w:sectPr w:rsidR="001D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46"/>
    <w:rsid w:val="001D1946"/>
    <w:rsid w:val="00BB291E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2A32"/>
  <w15:chartTrackingRefBased/>
  <w15:docId w15:val="{87C3B0E9-CE51-4B3B-9A7B-AC6E951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2023-11-30T21:26:00Z</dcterms:created>
  <dcterms:modified xsi:type="dcterms:W3CDTF">2023-11-30T21:26:00Z</dcterms:modified>
</cp:coreProperties>
</file>