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257"/>
        <w:tblOverlap w:val="never"/>
        <w:tblW w:w="21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1082"/>
        <w:gridCol w:w="946"/>
      </w:tblGrid>
      <w:tr w:rsidR="007F4297" w:rsidRPr="00C76FAC" w14:paraId="2684ED09" w14:textId="77777777" w:rsidTr="007F4297">
        <w:trPr>
          <w:trHeight w:val="460"/>
        </w:trPr>
        <w:tc>
          <w:tcPr>
            <w:tcW w:w="2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0EAE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F15D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79EB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7F4297" w:rsidRPr="00C76FAC" w14:paraId="57136ECD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42BE" w14:textId="77777777" w:rsidR="007F4297" w:rsidRPr="00D2076C" w:rsidRDefault="007F4297" w:rsidP="007F4297">
            <w:r>
              <w:rPr>
                <w:rFonts w:ascii="Calibri" w:hAnsi="Calibri" w:cs="Calibri"/>
              </w:rPr>
              <w:t>240938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5003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686" w14:textId="32D8B66C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7F4297" w:rsidRPr="00C76FAC" w14:paraId="1DC9A051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8C6F" w14:textId="77777777" w:rsidR="007F4297" w:rsidRPr="00D2076C" w:rsidRDefault="007F4297" w:rsidP="007F4297">
            <w:r>
              <w:rPr>
                <w:rFonts w:ascii="Calibri" w:hAnsi="Calibri" w:cs="Calibri"/>
              </w:rPr>
              <w:t>240934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F9F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3AC" w14:textId="3EDB1D68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7F4297" w:rsidRPr="00C76FAC" w14:paraId="051032BE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0D4E" w14:textId="77777777" w:rsidR="007F4297" w:rsidRPr="00D2076C" w:rsidRDefault="007F4297" w:rsidP="007F4297">
            <w:r>
              <w:rPr>
                <w:rFonts w:ascii="Calibri" w:hAnsi="Calibri" w:cs="Calibri"/>
              </w:rPr>
              <w:t>240897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6EC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A08E" w14:textId="77040641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7F4297" w:rsidRPr="00C76FAC" w14:paraId="55E7AF5D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5D9E" w14:textId="77777777" w:rsidR="007F4297" w:rsidRPr="00D2076C" w:rsidRDefault="007F4297" w:rsidP="007F4297">
            <w:r>
              <w:rPr>
                <w:rFonts w:ascii="Calibri" w:hAnsi="Calibri" w:cs="Calibri"/>
              </w:rPr>
              <w:t>240921</w:t>
            </w: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51E3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2FD" w14:textId="7070E5E5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7F4297" w:rsidRPr="00C76FAC" w14:paraId="1F3CF19A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5941" w14:textId="77777777" w:rsidR="007F4297" w:rsidRPr="00D2076C" w:rsidRDefault="007F4297" w:rsidP="007F4297">
            <w:r>
              <w:rPr>
                <w:rFonts w:ascii="Calibri" w:hAnsi="Calibri" w:cs="Calibri"/>
              </w:rPr>
              <w:t>240909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D9D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96A" w14:textId="36306CD1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7F4297" w:rsidRPr="00C76FAC" w14:paraId="72431ED4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71CC" w14:textId="77777777" w:rsidR="007F4297" w:rsidRPr="00D2076C" w:rsidRDefault="007F4297" w:rsidP="007F4297">
            <w:r>
              <w:rPr>
                <w:rFonts w:ascii="Calibri" w:hAnsi="Calibri" w:cs="Calibri"/>
              </w:rPr>
              <w:t>240915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5236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B6D0" w14:textId="7ACB53AE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7F4297" w:rsidRPr="00C76FAC" w14:paraId="0EB5BF2C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9FFB" w14:textId="77777777" w:rsidR="007F4297" w:rsidRPr="00D2076C" w:rsidRDefault="007F4297" w:rsidP="007F4297">
            <w:r>
              <w:rPr>
                <w:rFonts w:ascii="Calibri" w:hAnsi="Calibri" w:cs="Calibri"/>
              </w:rPr>
              <w:t>230912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287D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Nb.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281D" w14:textId="65563E88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</w:tr>
      <w:tr w:rsidR="007F4297" w:rsidRPr="00C76FAC" w14:paraId="64E6CE8F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BE44" w14:textId="77777777" w:rsidR="007F4297" w:rsidRDefault="007F4297" w:rsidP="007F4297">
            <w:r>
              <w:rPr>
                <w:rFonts w:ascii="Calibri" w:hAnsi="Calibri" w:cs="Calibri"/>
              </w:rPr>
              <w:t>240868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3B41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C88" w14:textId="5DCF3E9A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7F4297" w:rsidRPr="00C76FAC" w14:paraId="4E95B0C4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23C9" w14:textId="77777777" w:rsidR="007F4297" w:rsidRDefault="007F4297" w:rsidP="007F4297">
            <w:r>
              <w:rPr>
                <w:rFonts w:ascii="Calibri" w:hAnsi="Calibri" w:cs="Calibri"/>
              </w:rPr>
              <w:t>240941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95B5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29BA" w14:textId="72A18AEF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7F4297" w:rsidRPr="00C76FAC" w14:paraId="2CC4FED3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3421" w14:textId="77777777" w:rsidR="007F4297" w:rsidRDefault="007F4297" w:rsidP="007F4297">
            <w:r>
              <w:rPr>
                <w:rFonts w:ascii="Calibri" w:hAnsi="Calibri" w:cs="Calibri"/>
              </w:rPr>
              <w:t>240943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C987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1D54" w14:textId="0B94350E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7F4297" w:rsidRPr="00C76FAC" w14:paraId="3234E8EE" w14:textId="77777777" w:rsidTr="007F4297">
        <w:trPr>
          <w:trHeight w:val="485"/>
        </w:trPr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C04B" w14:textId="77777777" w:rsidR="007F4297" w:rsidRDefault="007F4297" w:rsidP="007F4297">
            <w:r>
              <w:rPr>
                <w:rFonts w:ascii="Calibri" w:hAnsi="Calibri" w:cs="Calibri"/>
              </w:rPr>
              <w:t>240891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B658" w14:textId="77777777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112E" w14:textId="4FC413DB" w:rsidR="007F4297" w:rsidRPr="00C76FAC" w:rsidRDefault="007F4297" w:rsidP="007F42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14:paraId="65E2980D" w14:textId="1EFE0653" w:rsidR="00B350D9" w:rsidRDefault="007F4297">
      <w:r>
        <w:t>OML Biochemia gr. 6 wyniki kinetyka I 10.10.25</w:t>
      </w:r>
    </w:p>
    <w:sectPr w:rsidR="00B3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97"/>
    <w:rsid w:val="00537B9A"/>
    <w:rsid w:val="007F4297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AE1A"/>
  <w15:chartTrackingRefBased/>
  <w15:docId w15:val="{6D3BE768-65FC-4E19-BF86-63947845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297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2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2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2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2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2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2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2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2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2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2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2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29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29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4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29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42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2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2025-10-13T08:26:00Z</dcterms:created>
  <dcterms:modified xsi:type="dcterms:W3CDTF">2025-10-13T08:28:00Z</dcterms:modified>
</cp:coreProperties>
</file>