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9FE0C" w14:textId="66AB3A45" w:rsidR="00505AFD" w:rsidRDefault="00295672">
      <w:r>
        <w:t xml:space="preserve">Wyniki – </w:t>
      </w:r>
      <w:r w:rsidR="00A031B4">
        <w:t>Kinetyka 2</w:t>
      </w:r>
      <w:r>
        <w:t xml:space="preserve"> – </w:t>
      </w:r>
      <w:r w:rsidR="00345B22">
        <w:t>Farmacja</w:t>
      </w:r>
      <w:r>
        <w:t xml:space="preserve"> Grupa </w:t>
      </w:r>
      <w:r w:rsidR="00E369E1">
        <w:t>XI</w:t>
      </w:r>
      <w:r w:rsidR="00A031B4">
        <w:t>, 23.10</w:t>
      </w:r>
    </w:p>
    <w:p w14:paraId="2675E588" w14:textId="4698E6C2" w:rsidR="00345B22" w:rsidRDefault="00A031B4">
      <w:r>
        <w:t>221228</w:t>
      </w:r>
      <w:r>
        <w:tab/>
      </w:r>
      <w:r>
        <w:tab/>
        <w:t>3</w:t>
      </w:r>
    </w:p>
    <w:p w14:paraId="53D18192" w14:textId="0BAA773A" w:rsidR="004D4695" w:rsidRDefault="00A031B4">
      <w:r>
        <w:t>221320</w:t>
      </w:r>
      <w:r>
        <w:tab/>
      </w:r>
      <w:r>
        <w:tab/>
        <w:t>4</w:t>
      </w:r>
    </w:p>
    <w:p w14:paraId="35EAB4A6" w14:textId="7B0103C6" w:rsidR="004D4695" w:rsidRDefault="00A031B4">
      <w:r>
        <w:t>221123</w:t>
      </w:r>
      <w:r>
        <w:tab/>
      </w:r>
      <w:r>
        <w:tab/>
        <w:t>3,</w:t>
      </w:r>
      <w:r w:rsidR="004D4695">
        <w:t>5</w:t>
      </w:r>
      <w:bookmarkStart w:id="0" w:name="_GoBack"/>
      <w:bookmarkEnd w:id="0"/>
    </w:p>
    <w:p w14:paraId="46C338B7" w14:textId="593073F3" w:rsidR="004D4695" w:rsidRDefault="00A031B4">
      <w:r>
        <w:t>210734</w:t>
      </w:r>
      <w:r>
        <w:tab/>
      </w:r>
      <w:r>
        <w:tab/>
        <w:t>4,5</w:t>
      </w:r>
    </w:p>
    <w:p w14:paraId="2251C18F" w14:textId="23AFE2DC" w:rsidR="004D4695" w:rsidRDefault="00A031B4">
      <w:r>
        <w:t>221177</w:t>
      </w:r>
      <w:r>
        <w:tab/>
      </w:r>
      <w:r>
        <w:tab/>
        <w:t>5</w:t>
      </w:r>
    </w:p>
    <w:p w14:paraId="4D701D43" w14:textId="4B13A9D9" w:rsidR="004D4695" w:rsidRDefault="00A031B4">
      <w:r>
        <w:t>221181</w:t>
      </w:r>
      <w:r>
        <w:tab/>
      </w:r>
      <w:r>
        <w:tab/>
        <w:t>2</w:t>
      </w:r>
    </w:p>
    <w:p w14:paraId="0AC7DF20" w14:textId="26F6CCF5" w:rsidR="004D4695" w:rsidRDefault="00A031B4">
      <w:r>
        <w:t>221184</w:t>
      </w:r>
      <w:r>
        <w:tab/>
      </w:r>
      <w:r>
        <w:tab/>
        <w:t>2</w:t>
      </w:r>
    </w:p>
    <w:p w14:paraId="4EB0B520" w14:textId="5538BE32" w:rsidR="004D4695" w:rsidRPr="00A031B4" w:rsidRDefault="004D4695">
      <w:pPr>
        <w:rPr>
          <w:bCs/>
        </w:rPr>
      </w:pPr>
      <w:r>
        <w:t>221276</w:t>
      </w:r>
      <w:r>
        <w:tab/>
      </w:r>
      <w:r>
        <w:tab/>
      </w:r>
      <w:r w:rsidR="00A031B4" w:rsidRPr="00A031B4">
        <w:rPr>
          <w:bCs/>
        </w:rPr>
        <w:t>3</w:t>
      </w:r>
    </w:p>
    <w:p w14:paraId="07B24BAA" w14:textId="76564C6E" w:rsidR="004D4695" w:rsidRDefault="004D4695">
      <w:r>
        <w:t xml:space="preserve">Na </w:t>
      </w:r>
      <w:r w:rsidR="00A031B4">
        <w:t>poprawę macie Państwo czas do 7 listopada 2023</w:t>
      </w:r>
      <w:r>
        <w:t xml:space="preserve">. W celu ustalenia terminu proszę o kontakt mailowy: </w:t>
      </w:r>
      <w:hyperlink r:id="rId6" w:history="1">
        <w:r w:rsidR="00A031B4" w:rsidRPr="00B20955">
          <w:rPr>
            <w:rStyle w:val="Hipercze"/>
          </w:rPr>
          <w:t>dagmara.szmajda@umed.lodz.pl</w:t>
        </w:r>
      </w:hyperlink>
    </w:p>
    <w:p w14:paraId="5A068CCE" w14:textId="77777777" w:rsidR="004D4695" w:rsidRPr="00345B22" w:rsidRDefault="004D4695"/>
    <w:sectPr w:rsidR="004D4695" w:rsidRPr="00345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4DF87" w14:textId="77777777" w:rsidR="001F1B24" w:rsidRDefault="001F1B24" w:rsidP="00345B22">
      <w:pPr>
        <w:spacing w:after="0" w:line="240" w:lineRule="auto"/>
      </w:pPr>
      <w:r>
        <w:separator/>
      </w:r>
    </w:p>
  </w:endnote>
  <w:endnote w:type="continuationSeparator" w:id="0">
    <w:p w14:paraId="4FC01C6B" w14:textId="77777777" w:rsidR="001F1B24" w:rsidRDefault="001F1B24" w:rsidP="0034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0B784" w14:textId="77777777" w:rsidR="001F1B24" w:rsidRDefault="001F1B24" w:rsidP="00345B22">
      <w:pPr>
        <w:spacing w:after="0" w:line="240" w:lineRule="auto"/>
      </w:pPr>
      <w:r>
        <w:separator/>
      </w:r>
    </w:p>
  </w:footnote>
  <w:footnote w:type="continuationSeparator" w:id="0">
    <w:p w14:paraId="365001CA" w14:textId="77777777" w:rsidR="001F1B24" w:rsidRDefault="001F1B24" w:rsidP="00345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72"/>
    <w:rsid w:val="00050F3B"/>
    <w:rsid w:val="000E4FAF"/>
    <w:rsid w:val="0013090C"/>
    <w:rsid w:val="0016574F"/>
    <w:rsid w:val="001F1B24"/>
    <w:rsid w:val="0020043E"/>
    <w:rsid w:val="00205C10"/>
    <w:rsid w:val="00295672"/>
    <w:rsid w:val="002F241B"/>
    <w:rsid w:val="00345B22"/>
    <w:rsid w:val="003D1B0F"/>
    <w:rsid w:val="00413282"/>
    <w:rsid w:val="00450BBD"/>
    <w:rsid w:val="00473F8E"/>
    <w:rsid w:val="004D4695"/>
    <w:rsid w:val="004E73D8"/>
    <w:rsid w:val="00505AFD"/>
    <w:rsid w:val="00543B1D"/>
    <w:rsid w:val="0054609A"/>
    <w:rsid w:val="0058290C"/>
    <w:rsid w:val="005D275F"/>
    <w:rsid w:val="00696690"/>
    <w:rsid w:val="007829BA"/>
    <w:rsid w:val="007E72FF"/>
    <w:rsid w:val="008B54D3"/>
    <w:rsid w:val="008D0D62"/>
    <w:rsid w:val="008F6704"/>
    <w:rsid w:val="00936017"/>
    <w:rsid w:val="0095693D"/>
    <w:rsid w:val="009C3B66"/>
    <w:rsid w:val="00A031B4"/>
    <w:rsid w:val="00AC5F3F"/>
    <w:rsid w:val="00B64D44"/>
    <w:rsid w:val="00B738FC"/>
    <w:rsid w:val="00B94994"/>
    <w:rsid w:val="00BA4A8E"/>
    <w:rsid w:val="00BE326C"/>
    <w:rsid w:val="00BF7340"/>
    <w:rsid w:val="00C92003"/>
    <w:rsid w:val="00D36904"/>
    <w:rsid w:val="00D73C52"/>
    <w:rsid w:val="00DE3CF0"/>
    <w:rsid w:val="00E078C0"/>
    <w:rsid w:val="00E30EE0"/>
    <w:rsid w:val="00E369E1"/>
    <w:rsid w:val="00E50438"/>
    <w:rsid w:val="00EB0144"/>
    <w:rsid w:val="00F04134"/>
    <w:rsid w:val="00F131A9"/>
    <w:rsid w:val="00F70EBA"/>
    <w:rsid w:val="00F90176"/>
    <w:rsid w:val="00FE0065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68D1"/>
  <w15:chartTrackingRefBased/>
  <w15:docId w15:val="{9BA00820-6D71-40C4-9C99-F56591B1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B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B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5B2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5B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5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gmara.szmajda@umed.lodz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Jeleń</dc:creator>
  <cp:keywords/>
  <dc:description/>
  <cp:lastModifiedBy>Dagmara Szmajda-Krygier</cp:lastModifiedBy>
  <cp:revision>4</cp:revision>
  <dcterms:created xsi:type="dcterms:W3CDTF">2023-10-24T08:37:00Z</dcterms:created>
  <dcterms:modified xsi:type="dcterms:W3CDTF">2023-10-24T08:37:00Z</dcterms:modified>
</cp:coreProperties>
</file>