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93" w:rsidRDefault="00B52EDB">
      <w:bookmarkStart w:id="0" w:name="_GoBack"/>
      <w:r>
        <w:t xml:space="preserve">Farmacja gr. III Biochemia wyniki </w:t>
      </w:r>
      <w:r w:rsidR="009F0727">
        <w:t>Kinetyka I</w:t>
      </w:r>
      <w:r w:rsidR="00640487">
        <w:t>I</w:t>
      </w:r>
      <w:r>
        <w:t xml:space="preserve"> </w:t>
      </w:r>
      <w:r w:rsidR="00640487">
        <w:t>02.12</w:t>
      </w:r>
      <w:r w:rsidR="008B3E93">
        <w:t>.21</w:t>
      </w:r>
    </w:p>
    <w:tbl>
      <w:tblPr>
        <w:tblpPr w:leftFromText="142" w:rightFromText="142" w:vertAnchor="text" w:horzAnchor="margin" w:tblpY="360"/>
        <w:tblOverlap w:val="never"/>
        <w:tblW w:w="24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2465"/>
        <w:gridCol w:w="1558"/>
      </w:tblGrid>
      <w:tr w:rsidR="009D496B" w:rsidRPr="008C7D5D" w:rsidTr="00B52EDB">
        <w:trPr>
          <w:trHeight w:val="46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9D496B" w:rsidRPr="008C7D5D" w:rsidRDefault="009D496B" w:rsidP="009D49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C7D5D">
              <w:rPr>
                <w:rFonts w:eastAsia="Times New Roman" w:cstheme="minorHAnsi"/>
                <w:color w:val="000000"/>
              </w:rPr>
              <w:t>Lp</w:t>
            </w:r>
            <w:proofErr w:type="spellEnd"/>
          </w:p>
        </w:tc>
        <w:tc>
          <w:tcPr>
            <w:tcW w:w="2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B" w:rsidRPr="008C7D5D" w:rsidRDefault="009D496B" w:rsidP="009D49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Nr indeksu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B" w:rsidRPr="008C7D5D" w:rsidRDefault="009D496B" w:rsidP="009D49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ocena</w:t>
            </w:r>
            <w:proofErr w:type="gramEnd"/>
          </w:p>
        </w:tc>
      </w:tr>
      <w:tr w:rsidR="009D496B" w:rsidRPr="002D782E" w:rsidTr="00B52EDB">
        <w:trPr>
          <w:trHeight w:val="4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B52EDB" w:rsidP="009D496B">
            <w:r>
              <w:t>200394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F0727" w:rsidP="009D496B">
            <w:r>
              <w:t>5</w:t>
            </w:r>
          </w:p>
        </w:tc>
      </w:tr>
      <w:tr w:rsidR="009D496B" w:rsidRPr="002D782E" w:rsidTr="00B52EDB">
        <w:trPr>
          <w:trHeight w:val="4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B52EDB" w:rsidP="009D496B">
            <w:r>
              <w:t>200460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F0727" w:rsidP="009D496B">
            <w:r>
              <w:t>4</w:t>
            </w:r>
            <w:r w:rsidR="00640487">
              <w:t>,5</w:t>
            </w:r>
          </w:p>
        </w:tc>
      </w:tr>
      <w:tr w:rsidR="009D496B" w:rsidRPr="002D782E" w:rsidTr="00B52EDB">
        <w:trPr>
          <w:trHeight w:val="4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B52EDB" w:rsidP="009D496B">
            <w:r>
              <w:t>200475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640487" w:rsidP="009D496B">
            <w:r>
              <w:t>4,5</w:t>
            </w:r>
          </w:p>
        </w:tc>
      </w:tr>
      <w:tr w:rsidR="009D496B" w:rsidRPr="002D782E" w:rsidTr="00B52EDB">
        <w:trPr>
          <w:trHeight w:val="4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4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B52EDB" w:rsidP="009D496B">
            <w:r>
              <w:t>200427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F0727" w:rsidP="009D496B">
            <w:r>
              <w:t>4</w:t>
            </w:r>
            <w:r w:rsidR="00B52EDB">
              <w:t>,5</w:t>
            </w:r>
          </w:p>
        </w:tc>
      </w:tr>
      <w:tr w:rsidR="009D496B" w:rsidRPr="002D782E" w:rsidTr="00B52EDB">
        <w:trPr>
          <w:trHeight w:val="4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5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B52EDB" w:rsidP="009D496B">
            <w:r>
              <w:t>200466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F0727" w:rsidP="009D496B">
            <w:r>
              <w:t>4</w:t>
            </w:r>
          </w:p>
        </w:tc>
      </w:tr>
      <w:tr w:rsidR="009D496B" w:rsidRPr="002D782E" w:rsidTr="00B52EDB">
        <w:trPr>
          <w:trHeight w:val="4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6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B52EDB" w:rsidP="009D496B">
            <w:r>
              <w:t>200512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9F0727" w:rsidP="009D496B">
            <w:r>
              <w:t>4</w:t>
            </w:r>
            <w:r w:rsidR="00640487">
              <w:t>,5</w:t>
            </w:r>
          </w:p>
        </w:tc>
      </w:tr>
      <w:tr w:rsidR="009D496B" w:rsidRPr="002D782E" w:rsidTr="00B52EDB">
        <w:trPr>
          <w:trHeight w:val="4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7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B52EDB" w:rsidP="009D496B">
            <w:r>
              <w:t>200523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B52EDB" w:rsidP="009D496B">
            <w:r>
              <w:t>4</w:t>
            </w:r>
            <w:r w:rsidR="00640487">
              <w:t>,5</w:t>
            </w:r>
          </w:p>
        </w:tc>
      </w:tr>
    </w:tbl>
    <w:p w:rsidR="008B3E93" w:rsidRDefault="008B3E93">
      <w:r>
        <w:t xml:space="preserve"> </w:t>
      </w:r>
    </w:p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Default="008B3E93" w:rsidP="008B3E93"/>
    <w:p w:rsidR="00BA38A1" w:rsidRDefault="00BA38A1" w:rsidP="008B3E93"/>
    <w:p w:rsidR="008B3E93" w:rsidRDefault="008B3E93" w:rsidP="008B3E93"/>
    <w:p w:rsidR="009D496B" w:rsidRDefault="009D496B" w:rsidP="008B3E93"/>
    <w:p w:rsidR="009D496B" w:rsidRDefault="009D496B" w:rsidP="008B3E93"/>
    <w:p w:rsidR="008B3E93" w:rsidRPr="008B3E93" w:rsidRDefault="008B3E93" w:rsidP="008B3E93"/>
    <w:sectPr w:rsidR="008B3E93" w:rsidRPr="008B3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93"/>
    <w:rsid w:val="00640487"/>
    <w:rsid w:val="008B3E93"/>
    <w:rsid w:val="009D496B"/>
    <w:rsid w:val="009F0727"/>
    <w:rsid w:val="00B52EDB"/>
    <w:rsid w:val="00B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9A04"/>
  <w15:chartTrackingRefBased/>
  <w15:docId w15:val="{9FDD1E45-969F-4F90-9F01-03F2A1E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2</cp:revision>
  <dcterms:created xsi:type="dcterms:W3CDTF">2021-12-20T09:19:00Z</dcterms:created>
  <dcterms:modified xsi:type="dcterms:W3CDTF">2021-12-20T09:19:00Z</dcterms:modified>
</cp:coreProperties>
</file>